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i w:val="1"/>
          <w:sz w:val="56"/>
          <w:szCs w:val="5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52"/>
          <w:szCs w:val="52"/>
          <w:rtl w:val="0"/>
        </w:rPr>
        <w:t xml:space="preserve">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56"/>
          <w:szCs w:val="56"/>
          <w:u w:val="single"/>
          <w:rtl w:val="0"/>
        </w:rPr>
        <w:t xml:space="preserve">Rajvir Kaur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t xml:space="preserve">406-46 gale crescent st.Catharines, ON,Canada</w:t>
      </w:r>
      <w:r w:rsidDel="00000000" w:rsidR="00000000" w:rsidRPr="00000000">
        <w:rPr>
          <w:rFonts w:ascii="Times New Roman" w:cs="Times New Roman" w:eastAsia="Times New Roman" w:hAnsi="Times New Roman"/>
          <w:sz w:val="52"/>
          <w:szCs w:val="52"/>
          <w:rtl w:val="0"/>
        </w:rPr>
        <w:t xml:space="preserve">, L2R7R1    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40"/>
            <w:szCs w:val="40"/>
            <w:u w:val="single"/>
            <w:rtl w:val="0"/>
          </w:rPr>
          <w:t xml:space="preserve">rajvirkaur1998@gmail.com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 (2896732948)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u w:val="single"/>
          <w:rtl w:val="0"/>
        </w:rPr>
        <w:t xml:space="preserve">for the position of registered nurse or registered practical nurse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currently hold the registered nurse license from CNO.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Work Experience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-1.1 year experience as a Personal support worker in Extendicare by Everest home health care agency  November 2020 to march 2022.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2 personal support Worker in community from January 2019 to January 2021.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3. Personal support worker through AGTA agency in Niagara falls , ON (November 2018 to January 2019)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4. student care giver Extendicare Long Term Care Facility - st catharines Ontario (September 2018 to December 2018)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5. Staff Nurse in guru Nanak hospital - Ludhiana, Punjab (November 2015 to November 2016)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u w:val="single"/>
          <w:rtl w:val="0"/>
        </w:rPr>
        <w:t xml:space="preserve"> Education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1. gerontology in nursing in Niagara college - Welland, ON (May 2018 to December 2018)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2. critical care nursing in nursing in Niagara college - Welland, ON (November 2017 to April 2018)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3. bachelor of science in nursing in guru Nanak college of nursing - Ludhiana, Punjab (September 2011 to September 2015) 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u w:val="single"/>
          <w:rtl w:val="0"/>
        </w:rPr>
        <w:t xml:space="preserve">Certifications/Licences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1. Medical testing, TB test (december 2021 to Present)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2. Police Check (July 2022 to Present)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3. CPR and first aid level C certificate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4. WHMIS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5. GPA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6. Infection Prevention and Control 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7. virtual dementia training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8. AODA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9. Mask Fit N95 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10. Feeding certificate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u w:val="single"/>
          <w:rtl w:val="0"/>
        </w:rPr>
        <w:t xml:space="preserve">Additional Information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i am looking for a full time. i will give my best and i will be appreciated to hear from you.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A7AC7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9E1074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ajvirkaur199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8r2sF1lCCN76vQe4DN1ZD+KTCw==">CgMxLjA4AHIhMXpZdU1qUnNnS0Z1YVd6eUY1bUIyclFKcGs4UWtTa1VS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2021-06-03T03:16:00Z</dcterms:created>
  <dc:creator>Sarabjeet</dc:creator>
</cp:coreProperties>
</file>